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F6196" w:rsidRPr="008C0698" w:rsidRDefault="006F6196" w:rsidP="00B81E4C">
      <w:pPr>
        <w:pStyle w:val="22"/>
        <w:spacing w:after="0" w:line="240" w:lineRule="auto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8C0698">
        <w:rPr>
          <w:b/>
          <w:color w:val="000000"/>
          <w:sz w:val="28"/>
          <w:szCs w:val="28"/>
        </w:rPr>
        <w:t xml:space="preserve">на </w:t>
      </w:r>
      <w:r w:rsidRPr="008C0698">
        <w:rPr>
          <w:b/>
          <w:sz w:val="28"/>
          <w:szCs w:val="28"/>
        </w:rPr>
        <w:t xml:space="preserve">поставку </w:t>
      </w:r>
      <w:r w:rsidR="001F5D78">
        <w:rPr>
          <w:b/>
          <w:sz w:val="28"/>
          <w:szCs w:val="28"/>
        </w:rPr>
        <w:t>изделий медицинского назначения</w:t>
      </w:r>
      <w:r w:rsidRPr="008C0698">
        <w:rPr>
          <w:b/>
          <w:sz w:val="28"/>
          <w:szCs w:val="28"/>
        </w:rPr>
        <w:t xml:space="preserve"> для нужд 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60174E" w:rsidRDefault="00747C8D" w:rsidP="00B81E4C">
      <w:pPr>
        <w:pStyle w:val="22"/>
        <w:spacing w:after="0" w:line="240" w:lineRule="auto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863460" w:rsidRPr="00B81E4C">
        <w:rPr>
          <w:sz w:val="26"/>
          <w:szCs w:val="26"/>
        </w:rPr>
        <w:t xml:space="preserve">на </w:t>
      </w:r>
      <w:r w:rsidR="0060174E" w:rsidRPr="00B81E4C">
        <w:rPr>
          <w:sz w:val="26"/>
          <w:szCs w:val="26"/>
        </w:rPr>
        <w:t xml:space="preserve">поставку </w:t>
      </w:r>
      <w:r w:rsidR="001F5D78">
        <w:rPr>
          <w:sz w:val="26"/>
          <w:szCs w:val="26"/>
        </w:rPr>
        <w:t>изделий медицинского назначения</w:t>
      </w:r>
      <w:r w:rsidR="0060174E" w:rsidRPr="00B81E4C">
        <w:rPr>
          <w:sz w:val="26"/>
          <w:szCs w:val="26"/>
        </w:rPr>
        <w:t xml:space="preserve"> для нужд ООО «Медсервис»</w:t>
      </w:r>
      <w:r w:rsidR="00E3608E" w:rsidRPr="0086346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1F5D78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863460" w:rsidRPr="006F6196">
              <w:t xml:space="preserve">на </w:t>
            </w:r>
            <w:r w:rsidR="00E92DF9" w:rsidRPr="00B81E4C">
              <w:t xml:space="preserve">поставку </w:t>
            </w:r>
            <w:r w:rsidR="001F5D78">
              <w:t>изделий медицинского назначения</w:t>
            </w:r>
            <w:r w:rsidR="00E92DF9" w:rsidRPr="00B81E4C">
              <w:t xml:space="preserve"> для нужд ООО «Медсервис»</w:t>
            </w:r>
            <w:r w:rsidR="00E92DF9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6BF5">
            <w:pPr>
              <w:pStyle w:val="af6"/>
              <w:tabs>
                <w:tab w:val="left" w:pos="426"/>
                <w:tab w:val="left" w:pos="8552"/>
              </w:tabs>
              <w:spacing w:before="0"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A35E88" w:rsidRPr="00536BF5">
              <w:rPr>
                <w:sz w:val="22"/>
                <w:szCs w:val="22"/>
              </w:rPr>
              <w:t>3 652 769,85 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B96DD3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B96D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5004A">
              <w:t>«_</w:t>
            </w:r>
            <w:r w:rsidR="0085004A">
              <w:t>02</w:t>
            </w:r>
            <w:r w:rsidR="0085004A">
              <w:t xml:space="preserve">_» </w:t>
            </w:r>
            <w:r w:rsidR="0085004A">
              <w:t>июня</w:t>
            </w:r>
            <w:r w:rsidR="0085004A">
              <w:t xml:space="preserve">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5004A">
              <w:t>«_</w:t>
            </w:r>
            <w:r w:rsidR="0085004A">
              <w:t>10</w:t>
            </w:r>
            <w:r w:rsidR="0085004A">
              <w:t>_</w:t>
            </w:r>
            <w:r w:rsidR="0085004A" w:rsidRPr="00F33922">
              <w:t xml:space="preserve">» </w:t>
            </w:r>
            <w:r w:rsidR="0085004A">
              <w:t>июня</w:t>
            </w:r>
            <w:r w:rsidR="0085004A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E92DF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E92DF9">
              <w:t>5</w:t>
            </w:r>
            <w:r w:rsidR="00E92DF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5004A">
              <w:t>«_</w:t>
            </w:r>
            <w:r w:rsidR="0085004A">
              <w:t>02</w:t>
            </w:r>
            <w:r w:rsidR="0085004A">
              <w:t>_</w:t>
            </w:r>
            <w:r w:rsidR="0085004A" w:rsidRPr="00F33922">
              <w:t xml:space="preserve">» </w:t>
            </w:r>
            <w:r w:rsidR="0085004A">
              <w:t>июня</w:t>
            </w:r>
            <w:r w:rsidR="0085004A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85004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5004A">
              <w:t>«_</w:t>
            </w:r>
            <w:r w:rsidR="0085004A">
              <w:t>10</w:t>
            </w:r>
            <w:r w:rsidR="0085004A">
              <w:t>_</w:t>
            </w:r>
            <w:r w:rsidR="0085004A" w:rsidRPr="00F33922">
              <w:t>»</w:t>
            </w:r>
            <w:r w:rsidR="0085004A">
              <w:t xml:space="preserve"> </w:t>
            </w:r>
            <w:r w:rsidR="0085004A">
              <w:t>июн</w:t>
            </w:r>
            <w:r w:rsidR="0085004A">
              <w:t>я</w:t>
            </w:r>
            <w:r w:rsidR="0085004A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5004A" w:rsidP="0085004A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5004A" w:rsidP="008500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5004A" w:rsidP="008500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5004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85004A" w:rsidRPr="00F33922">
              <w:rPr>
                <w:i/>
              </w:rPr>
              <w:t>№</w:t>
            </w:r>
            <w:r w:rsidR="0085004A">
              <w:rPr>
                <w:i/>
              </w:rPr>
              <w:t>63</w:t>
            </w:r>
            <w:r w:rsidR="00E92DF9">
              <w:rPr>
                <w:i/>
              </w:rPr>
              <w:t>ЗП</w:t>
            </w:r>
            <w:r w:rsidR="00E92DF9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5004A">
              <w:rPr>
                <w:i/>
              </w:rPr>
              <w:t>30</w:t>
            </w:r>
            <w:r w:rsidR="0085004A">
              <w:rPr>
                <w:i/>
              </w:rPr>
              <w:t>.</w:t>
            </w:r>
            <w:r w:rsidR="00E92DF9">
              <w:rPr>
                <w:i/>
              </w:rPr>
              <w:t>05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5D7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36BF5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04A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5E88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96DD3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7609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 текста"/>
    <w:basedOn w:val="ae"/>
    <w:rsid w:val="00A35E88"/>
    <w:pPr>
      <w:keepLines/>
      <w:spacing w:before="60" w:after="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39</cp:revision>
  <cp:lastPrinted>2014-05-30T02:33:00Z</cp:lastPrinted>
  <dcterms:created xsi:type="dcterms:W3CDTF">2014-03-04T09:59:00Z</dcterms:created>
  <dcterms:modified xsi:type="dcterms:W3CDTF">2014-05-30T02:33:00Z</dcterms:modified>
</cp:coreProperties>
</file>