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1A" w:rsidRPr="007C15BE" w:rsidRDefault="00582E1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7C15BE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p w:rsidR="0083731C" w:rsidRPr="0083731C" w:rsidRDefault="0083731C" w:rsidP="008373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31C">
        <w:rPr>
          <w:rFonts w:ascii="Times New Roman" w:hAnsi="Times New Roman" w:cs="Times New Roman"/>
          <w:b/>
          <w:sz w:val="28"/>
          <w:szCs w:val="28"/>
        </w:rPr>
        <w:t xml:space="preserve">на оказание услуг по </w:t>
      </w:r>
      <w:r w:rsidR="00085716">
        <w:rPr>
          <w:rFonts w:ascii="Times New Roman" w:hAnsi="Times New Roman" w:cs="Times New Roman"/>
          <w:b/>
          <w:sz w:val="28"/>
          <w:szCs w:val="28"/>
        </w:rPr>
        <w:t xml:space="preserve">проведению анализа крови для нужд </w:t>
      </w:r>
      <w:proofErr w:type="spellStart"/>
      <w:r w:rsidR="00085716">
        <w:rPr>
          <w:rFonts w:ascii="Times New Roman" w:hAnsi="Times New Roman" w:cs="Times New Roman"/>
          <w:b/>
          <w:sz w:val="28"/>
          <w:szCs w:val="28"/>
        </w:rPr>
        <w:t>ОО</w:t>
      </w:r>
      <w:proofErr w:type="gramStart"/>
      <w:r w:rsidR="00085716">
        <w:rPr>
          <w:rFonts w:ascii="Times New Roman" w:hAnsi="Times New Roman" w:cs="Times New Roman"/>
          <w:b/>
          <w:sz w:val="28"/>
          <w:szCs w:val="28"/>
        </w:rPr>
        <w:t>О</w:t>
      </w:r>
      <w:r w:rsidRPr="0083731C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Pr="0083731C">
        <w:rPr>
          <w:rFonts w:ascii="Times New Roman" w:hAnsi="Times New Roman" w:cs="Times New Roman"/>
          <w:b/>
          <w:sz w:val="28"/>
          <w:szCs w:val="28"/>
        </w:rPr>
        <w:t>Медсервис</w:t>
      </w:r>
      <w:proofErr w:type="spellEnd"/>
      <w:r w:rsidRPr="0083731C">
        <w:rPr>
          <w:rFonts w:ascii="Times New Roman" w:hAnsi="Times New Roman" w:cs="Times New Roman"/>
          <w:b/>
          <w:sz w:val="28"/>
          <w:szCs w:val="28"/>
        </w:rPr>
        <w:t>»</w:t>
      </w:r>
    </w:p>
    <w:p w:rsidR="00085716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82E1A" w:rsidRDefault="0083731C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731C">
        <w:rPr>
          <w:rFonts w:ascii="Times New Roman" w:hAnsi="Times New Roman" w:cs="Times New Roman"/>
          <w:b/>
          <w:sz w:val="28"/>
          <w:szCs w:val="28"/>
          <w:u w:val="single"/>
        </w:rPr>
        <w:t>Закупка состоит из 1 лота.</w:t>
      </w:r>
    </w:p>
    <w:p w:rsidR="00085716" w:rsidRPr="0083731C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bookmarkEnd w:id="0"/>
    <w:p w:rsidR="00085716" w:rsidRPr="007721F7" w:rsidRDefault="00085716" w:rsidP="00085716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E03">
        <w:rPr>
          <w:rFonts w:ascii="Times New Roman" w:hAnsi="Times New Roman" w:cs="Times New Roman"/>
          <w:bCs/>
          <w:color w:val="000000"/>
          <w:sz w:val="28"/>
          <w:szCs w:val="28"/>
        </w:rPr>
        <w:t>Общие требования к оказанию услуг:</w:t>
      </w:r>
      <w:r w:rsidRPr="007721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 оказании услуг по проведению анализа крови для нужд ООО «Медсервис» Исполнитель должен строго руководствоваться требованиями действующего законодательства РФ, проводить оказание услуг в соответствии с методиками и технологиями, утвержденными медицинскими стандартами, ГОСТами, ТУ на данный вид услуг.</w:t>
      </w:r>
    </w:p>
    <w:p w:rsidR="005C0E03" w:rsidRPr="005C0E03" w:rsidRDefault="00C34A96" w:rsidP="005C0E03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Перечень услуг</w:t>
      </w:r>
      <w:r w:rsidR="005C0E03" w:rsidRPr="005C0E03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5544"/>
        <w:gridCol w:w="989"/>
        <w:gridCol w:w="989"/>
      </w:tblGrid>
      <w:tr w:rsidR="00BF3BA3" w:rsidRPr="003278AA" w:rsidTr="002816BF">
        <w:trPr>
          <w:trHeight w:hRule="exact" w:val="7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услуги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Ед.</w:t>
            </w:r>
          </w:p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изм.</w:t>
            </w:r>
            <w:bookmarkStart w:id="1" w:name="_GoBack"/>
            <w:bookmarkEnd w:id="1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Кол-во</w:t>
            </w:r>
          </w:p>
        </w:tc>
      </w:tr>
      <w:tr w:rsidR="00BF3BA3" w:rsidTr="002816BF">
        <w:trPr>
          <w:trHeight w:hRule="exact" w:val="31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1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Определение группы крови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анализ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3042</w:t>
            </w:r>
          </w:p>
        </w:tc>
      </w:tr>
      <w:tr w:rsidR="00BF3BA3" w:rsidTr="002816BF">
        <w:trPr>
          <w:trHeight w:hRule="exact" w:val="31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2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Определение резус фактора «Д»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анализ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3062</w:t>
            </w:r>
          </w:p>
        </w:tc>
      </w:tr>
      <w:tr w:rsidR="00BF3BA3" w:rsidTr="002816BF">
        <w:trPr>
          <w:trHeight w:hRule="exact" w:val="31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3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Определение «Ке11»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анализ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1540</w:t>
            </w:r>
          </w:p>
        </w:tc>
      </w:tr>
      <w:tr w:rsidR="00BF3BA3" w:rsidTr="002816BF">
        <w:trPr>
          <w:trHeight w:hRule="exact" w:val="31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4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 xml:space="preserve">Определение </w:t>
            </w:r>
            <w:proofErr w:type="spellStart"/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финотипа</w:t>
            </w:r>
            <w:proofErr w:type="spellEnd"/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 xml:space="preserve"> крови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анализ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4182</w:t>
            </w:r>
          </w:p>
        </w:tc>
      </w:tr>
      <w:tr w:rsidR="00BF3BA3" w:rsidTr="002816BF">
        <w:trPr>
          <w:trHeight w:hRule="exact" w:val="31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5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Определение резус антител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анализ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</w:tr>
      <w:tr w:rsidR="00BF3BA3" w:rsidTr="002816BF">
        <w:trPr>
          <w:trHeight w:hRule="exact" w:val="31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6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Титрование выявленных резус антител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анализ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1990</w:t>
            </w:r>
          </w:p>
        </w:tc>
      </w:tr>
      <w:tr w:rsidR="00BF3BA3" w:rsidTr="002816BF">
        <w:trPr>
          <w:trHeight w:hRule="exact" w:val="31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7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BA3" w:rsidRPr="005C0E03" w:rsidRDefault="00BF3BA3" w:rsidP="005C0E0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Определение подгруппы А</w:t>
            </w:r>
            <w:proofErr w:type="gramStart"/>
            <w:r w:rsidRPr="005C0E03">
              <w:rPr>
                <w:rStyle w:val="115pt"/>
                <w:rFonts w:eastAsiaTheme="minorHAnsi"/>
                <w:b/>
                <w:bCs/>
                <w:sz w:val="28"/>
                <w:szCs w:val="28"/>
                <w:shd w:val="clear" w:color="auto" w:fill="auto"/>
              </w:rPr>
              <w:t>2</w:t>
            </w:r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0E03">
              <w:rPr>
                <w:rStyle w:val="115pt"/>
                <w:rFonts w:eastAsiaTheme="minorHAnsi"/>
                <w:bCs/>
                <w:sz w:val="28"/>
                <w:szCs w:val="28"/>
                <w:shd w:val="clear" w:color="auto" w:fill="auto"/>
              </w:rPr>
              <w:t>анализ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BA3" w:rsidRPr="005C0E03" w:rsidRDefault="00BF3BA3" w:rsidP="0086717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1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462</w:t>
            </w:r>
          </w:p>
        </w:tc>
      </w:tr>
    </w:tbl>
    <w:p w:rsidR="00181E3A" w:rsidRPr="005C0E03" w:rsidRDefault="00181E3A" w:rsidP="005C0E0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181E3A" w:rsidRPr="005C0E03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FC3EA0"/>
    <w:multiLevelType w:val="hybridMultilevel"/>
    <w:tmpl w:val="2DCC51CE"/>
    <w:lvl w:ilvl="0" w:tplc="43B4DD94">
      <w:start w:val="1"/>
      <w:numFmt w:val="decimal"/>
      <w:lvlText w:val="%1."/>
      <w:lvlJc w:val="left"/>
      <w:pPr>
        <w:ind w:left="540" w:hanging="360"/>
      </w:pPr>
      <w:rPr>
        <w:b/>
        <w:color w:val="00336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9"/>
  </w:num>
  <w:num w:numId="5">
    <w:abstractNumId w:val="10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85716"/>
    <w:rsid w:val="000968EF"/>
    <w:rsid w:val="000F667A"/>
    <w:rsid w:val="00112964"/>
    <w:rsid w:val="0014710C"/>
    <w:rsid w:val="00166770"/>
    <w:rsid w:val="00181E3A"/>
    <w:rsid w:val="00187533"/>
    <w:rsid w:val="001B7023"/>
    <w:rsid w:val="00253B4B"/>
    <w:rsid w:val="00254F3E"/>
    <w:rsid w:val="00271F59"/>
    <w:rsid w:val="002B72BF"/>
    <w:rsid w:val="002E4558"/>
    <w:rsid w:val="00303C07"/>
    <w:rsid w:val="0030471E"/>
    <w:rsid w:val="00330F48"/>
    <w:rsid w:val="0033133E"/>
    <w:rsid w:val="00362436"/>
    <w:rsid w:val="00373C7E"/>
    <w:rsid w:val="003909C6"/>
    <w:rsid w:val="0041048D"/>
    <w:rsid w:val="00424CB9"/>
    <w:rsid w:val="00477890"/>
    <w:rsid w:val="004C358F"/>
    <w:rsid w:val="00582E1A"/>
    <w:rsid w:val="005C0E03"/>
    <w:rsid w:val="007721F7"/>
    <w:rsid w:val="00773565"/>
    <w:rsid w:val="00795313"/>
    <w:rsid w:val="007A08CF"/>
    <w:rsid w:val="007C15BE"/>
    <w:rsid w:val="00820C71"/>
    <w:rsid w:val="0083731C"/>
    <w:rsid w:val="00846A29"/>
    <w:rsid w:val="00847DA9"/>
    <w:rsid w:val="00867175"/>
    <w:rsid w:val="008758F4"/>
    <w:rsid w:val="0093066D"/>
    <w:rsid w:val="00953091"/>
    <w:rsid w:val="00962546"/>
    <w:rsid w:val="009854B6"/>
    <w:rsid w:val="009D69DF"/>
    <w:rsid w:val="009F0945"/>
    <w:rsid w:val="00A73558"/>
    <w:rsid w:val="00A75F3F"/>
    <w:rsid w:val="00A978E2"/>
    <w:rsid w:val="00AE3EAD"/>
    <w:rsid w:val="00B72C38"/>
    <w:rsid w:val="00B74C0A"/>
    <w:rsid w:val="00BD4195"/>
    <w:rsid w:val="00BF1876"/>
    <w:rsid w:val="00BF3BA3"/>
    <w:rsid w:val="00C34A96"/>
    <w:rsid w:val="00C47056"/>
    <w:rsid w:val="00C5261B"/>
    <w:rsid w:val="00CB3B10"/>
    <w:rsid w:val="00D515E1"/>
    <w:rsid w:val="00D73C84"/>
    <w:rsid w:val="00DA28A1"/>
    <w:rsid w:val="00DF1106"/>
    <w:rsid w:val="00E208D4"/>
    <w:rsid w:val="00E814A4"/>
    <w:rsid w:val="00F1228E"/>
    <w:rsid w:val="00FA28F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3E679-B5A2-45D4-A365-B3AFE7080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Баранова Анна Александровна</cp:lastModifiedBy>
  <cp:revision>68</cp:revision>
  <dcterms:created xsi:type="dcterms:W3CDTF">2013-12-01T08:07:00Z</dcterms:created>
  <dcterms:modified xsi:type="dcterms:W3CDTF">2014-12-12T09:09:00Z</dcterms:modified>
</cp:coreProperties>
</file>