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17" w:rsidRDefault="00695717" w:rsidP="00695717">
      <w:pPr>
        <w:jc w:val="center"/>
        <w:outlineLvl w:val="0"/>
        <w:rPr>
          <w:b w:val="0"/>
          <w:szCs w:val="28"/>
        </w:rPr>
      </w:pPr>
      <w:permStart w:id="332860660" w:edGrp="everyone"/>
      <w:r>
        <w:rPr>
          <w:b w:val="0"/>
          <w:szCs w:val="28"/>
        </w:rPr>
        <w:t xml:space="preserve">Изменение </w:t>
      </w:r>
      <w:r w:rsidR="00BA1A3E">
        <w:rPr>
          <w:b w:val="0"/>
          <w:szCs w:val="28"/>
        </w:rPr>
        <w:t>1</w:t>
      </w:r>
    </w:p>
    <w:p w:rsidR="00695717" w:rsidRDefault="00695717" w:rsidP="00695717">
      <w:pPr>
        <w:jc w:val="center"/>
        <w:outlineLvl w:val="0"/>
        <w:rPr>
          <w:b w:val="0"/>
          <w:szCs w:val="28"/>
        </w:rPr>
      </w:pPr>
      <w:r>
        <w:rPr>
          <w:b w:val="0"/>
          <w:szCs w:val="28"/>
        </w:rPr>
        <w:t>к извещению/документации о конкурентном отборе №</w:t>
      </w:r>
      <w:r w:rsidR="00886452">
        <w:rPr>
          <w:b w:val="0"/>
          <w:szCs w:val="28"/>
        </w:rPr>
        <w:t>1</w:t>
      </w:r>
      <w:r w:rsidR="00162FA9">
        <w:rPr>
          <w:b w:val="0"/>
          <w:szCs w:val="28"/>
        </w:rPr>
        <w:t>63</w:t>
      </w:r>
      <w:r>
        <w:rPr>
          <w:b w:val="0"/>
          <w:szCs w:val="28"/>
        </w:rPr>
        <w:t>/КО/2022</w:t>
      </w:r>
    </w:p>
    <w:permEnd w:id="332860660"/>
    <w:p w:rsidR="002A0BF1" w:rsidRDefault="002A0BF1" w:rsidP="002A0BF1">
      <w:pPr>
        <w:autoSpaceDE w:val="0"/>
        <w:autoSpaceDN w:val="0"/>
        <w:ind w:firstLine="283"/>
        <w:rPr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2"/>
        <w:gridCol w:w="4962"/>
      </w:tblGrid>
      <w:tr w:rsidR="002A0BF1" w:rsidTr="00175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BF1" w:rsidRDefault="002A0BF1" w:rsidP="00175915">
            <w:pPr>
              <w:jc w:val="center"/>
              <w:rPr>
                <w:sz w:val="24"/>
                <w:szCs w:val="24"/>
                <w:lang w:eastAsia="en-US"/>
              </w:rPr>
            </w:pPr>
            <w:permStart w:id="487151171" w:edGrp="everyone"/>
            <w:r>
              <w:rPr>
                <w:lang w:eastAsia="en-US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BF1" w:rsidRDefault="002A0BF1" w:rsidP="001759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Старая редакция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BF1" w:rsidRDefault="002A0BF1" w:rsidP="001759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Новая редакция</w:t>
            </w:r>
          </w:p>
        </w:tc>
      </w:tr>
      <w:permEnd w:id="487151171"/>
      <w:tr w:rsidR="004666E6" w:rsidTr="00A246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E6" w:rsidRDefault="004666E6" w:rsidP="00A246B7">
            <w:pPr>
              <w:jc w:val="center"/>
              <w:rPr>
                <w:lang w:eastAsia="en-US"/>
              </w:rPr>
            </w:pP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E6" w:rsidRDefault="004666E6" w:rsidP="00A246B7">
            <w:pPr>
              <w:jc w:val="center"/>
              <w:rPr>
                <w:lang w:eastAsia="en-US"/>
              </w:rPr>
            </w:pPr>
            <w:r w:rsidRPr="00C64C28">
              <w:t>Документация  о закупке</w:t>
            </w:r>
          </w:p>
        </w:tc>
      </w:tr>
      <w:tr w:rsidR="00AA3FE0" w:rsidTr="00A246B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E0" w:rsidRPr="004666E6" w:rsidRDefault="00354599" w:rsidP="00A246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A3FE0">
              <w:rPr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E0" w:rsidRDefault="00AA3FE0" w:rsidP="00A246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Место, даты и время начала и окончания срока подачи Заявок на участие в конкурентном отборе </w:t>
            </w:r>
          </w:p>
          <w:p w:rsidR="00AA3FE0" w:rsidRDefault="00AA3FE0" w:rsidP="00162FA9">
            <w:pPr>
              <w:rPr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b w:val="0"/>
                <w:sz w:val="24"/>
                <w:szCs w:val="24"/>
                <w:lang w:eastAsia="en-US"/>
              </w:rPr>
              <w:t xml:space="preserve">до </w:t>
            </w:r>
            <w:permStart w:id="1649354706" w:edGrp="everyone"/>
            <w:r>
              <w:rPr>
                <w:b w:val="0"/>
                <w:sz w:val="24"/>
                <w:szCs w:val="24"/>
                <w:lang w:eastAsia="en-US"/>
              </w:rPr>
              <w:t xml:space="preserve">12.00 </w:t>
            </w:r>
            <w:permEnd w:id="1649354706"/>
            <w:r>
              <w:rPr>
                <w:b w:val="0"/>
                <w:sz w:val="24"/>
                <w:szCs w:val="24"/>
                <w:lang w:eastAsia="en-US"/>
              </w:rPr>
              <w:t>ч (Часовой пояс: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UTC+5) </w:t>
            </w:r>
            <w:permStart w:id="1408124630" w:edGrp="everyone"/>
            <w:r w:rsidR="00162FA9">
              <w:rPr>
                <w:b w:val="0"/>
                <w:sz w:val="24"/>
                <w:szCs w:val="24"/>
                <w:lang w:eastAsia="en-US"/>
              </w:rPr>
              <w:t>22.11</w:t>
            </w:r>
            <w:r w:rsidR="00354599">
              <w:rPr>
                <w:b w:val="0"/>
                <w:sz w:val="24"/>
                <w:szCs w:val="24"/>
                <w:lang w:eastAsia="en-US"/>
              </w:rPr>
              <w:t>.2022г.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, по месту нахождения Организатора,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с даты размещения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на Сайте Организатора</w:t>
            </w:r>
            <w:permEnd w:id="1408124630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E0" w:rsidRDefault="00AA3FE0" w:rsidP="00A246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Место, даты и время начала и окончания срока подачи Заявок на участие в конкурентном отборе </w:t>
            </w:r>
          </w:p>
          <w:p w:rsidR="00AA3FE0" w:rsidRDefault="00AA3FE0" w:rsidP="00217D4F">
            <w:pPr>
              <w:rPr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b w:val="0"/>
                <w:sz w:val="24"/>
                <w:szCs w:val="24"/>
                <w:lang w:eastAsia="en-US"/>
              </w:rPr>
              <w:t xml:space="preserve">до </w:t>
            </w:r>
            <w:permStart w:id="1760954814" w:edGrp="everyone"/>
            <w:r>
              <w:rPr>
                <w:b w:val="0"/>
                <w:sz w:val="24"/>
                <w:szCs w:val="24"/>
                <w:lang w:eastAsia="en-US"/>
              </w:rPr>
              <w:t xml:space="preserve">12.00 </w:t>
            </w:r>
            <w:permEnd w:id="1760954814"/>
            <w:r>
              <w:rPr>
                <w:b w:val="0"/>
                <w:sz w:val="24"/>
                <w:szCs w:val="24"/>
                <w:lang w:eastAsia="en-US"/>
              </w:rPr>
              <w:t>ч (Часовой пояс: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UTC+5) </w:t>
            </w:r>
            <w:permStart w:id="1594059912" w:edGrp="everyone"/>
            <w:r w:rsidR="00162FA9">
              <w:rPr>
                <w:b w:val="0"/>
                <w:sz w:val="24"/>
                <w:szCs w:val="24"/>
                <w:lang w:eastAsia="en-US"/>
              </w:rPr>
              <w:t>0</w:t>
            </w:r>
            <w:r w:rsidR="00217D4F">
              <w:rPr>
                <w:b w:val="0"/>
                <w:sz w:val="24"/>
                <w:szCs w:val="24"/>
                <w:lang w:eastAsia="en-US"/>
              </w:rPr>
              <w:t>1</w:t>
            </w:r>
            <w:r w:rsidR="00162FA9">
              <w:rPr>
                <w:b w:val="0"/>
                <w:sz w:val="24"/>
                <w:szCs w:val="24"/>
                <w:lang w:eastAsia="en-US"/>
              </w:rPr>
              <w:t>.12</w:t>
            </w:r>
            <w:r w:rsidR="00354599">
              <w:rPr>
                <w:b w:val="0"/>
                <w:sz w:val="24"/>
                <w:szCs w:val="24"/>
                <w:lang w:eastAsia="en-US"/>
              </w:rPr>
              <w:t>.2022г.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, по месту нахождения Организатора,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с даты размещения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на Сайте Организатора</w:t>
            </w:r>
            <w:permEnd w:id="1594059912"/>
          </w:p>
        </w:tc>
      </w:tr>
      <w:tr w:rsidR="00AA3FE0" w:rsidTr="00A246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E0" w:rsidRDefault="00AA3FE0" w:rsidP="00A246B7">
            <w:pPr>
              <w:widowControl/>
              <w:adjustRightInd/>
              <w:spacing w:line="240" w:lineRule="auto"/>
              <w:jc w:val="left"/>
              <w:rPr>
                <w:b w:val="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E0" w:rsidRDefault="00AA3FE0" w:rsidP="00A246B7">
            <w:pPr>
              <w:rPr>
                <w:sz w:val="24"/>
                <w:szCs w:val="24"/>
                <w:lang w:eastAsia="en-US"/>
              </w:rPr>
            </w:pPr>
            <w:permStart w:id="202846537" w:edGrp="everyone"/>
            <w:r>
              <w:rPr>
                <w:sz w:val="24"/>
                <w:szCs w:val="24"/>
                <w:lang w:eastAsia="en-US"/>
              </w:rPr>
              <w:t>Время, дата и место проведения процедуры вскрытия конвертов с Заявками:</w:t>
            </w:r>
          </w:p>
          <w:p w:rsidR="00AA3FE0" w:rsidRDefault="00AA3FE0" w:rsidP="00162FA9">
            <w:pPr>
              <w:rPr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b w:val="0"/>
                <w:sz w:val="24"/>
                <w:szCs w:val="24"/>
                <w:lang w:eastAsia="en-US"/>
              </w:rPr>
              <w:t xml:space="preserve">12.30 </w:t>
            </w:r>
            <w:permEnd w:id="202846537"/>
            <w:r>
              <w:rPr>
                <w:b w:val="0"/>
                <w:sz w:val="24"/>
                <w:szCs w:val="24"/>
                <w:lang w:eastAsia="en-US"/>
              </w:rPr>
              <w:t>ч (Часовой пояс: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UTC+5) </w:t>
            </w:r>
            <w:r w:rsidR="00162FA9">
              <w:rPr>
                <w:b w:val="0"/>
                <w:sz w:val="24"/>
                <w:szCs w:val="24"/>
                <w:lang w:eastAsia="en-US"/>
              </w:rPr>
              <w:t>22.11</w:t>
            </w:r>
            <w:r w:rsidR="00354599">
              <w:rPr>
                <w:b w:val="0"/>
                <w:sz w:val="24"/>
                <w:szCs w:val="24"/>
                <w:lang w:eastAsia="en-US"/>
              </w:rPr>
              <w:t>.2022г.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., по месту нахождения Организатора, по адресу: 453266, Республика Башкортостан,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>алават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ул.Октябрьская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д.35, кабинет №506.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E0" w:rsidRDefault="00AA3FE0" w:rsidP="00A246B7">
            <w:pPr>
              <w:rPr>
                <w:sz w:val="24"/>
                <w:szCs w:val="24"/>
                <w:lang w:eastAsia="en-US"/>
              </w:rPr>
            </w:pPr>
            <w:permStart w:id="1014527498" w:edGrp="everyone"/>
            <w:r>
              <w:rPr>
                <w:sz w:val="24"/>
                <w:szCs w:val="24"/>
                <w:lang w:eastAsia="en-US"/>
              </w:rPr>
              <w:t>Время, дата и место проведения процедуры вскрытия конвертов с Заявками:</w:t>
            </w:r>
          </w:p>
          <w:p w:rsidR="00AA3FE0" w:rsidRDefault="00AA3FE0" w:rsidP="00217D4F">
            <w:pPr>
              <w:rPr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b w:val="0"/>
                <w:sz w:val="24"/>
                <w:szCs w:val="24"/>
                <w:lang w:eastAsia="en-US"/>
              </w:rPr>
              <w:t xml:space="preserve">12.30 </w:t>
            </w:r>
            <w:permEnd w:id="1014527498"/>
            <w:r>
              <w:rPr>
                <w:b w:val="0"/>
                <w:sz w:val="24"/>
                <w:szCs w:val="24"/>
                <w:lang w:eastAsia="en-US"/>
              </w:rPr>
              <w:t>ч (Часовой пояс: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UTC+5) </w:t>
            </w:r>
            <w:r w:rsidR="00162FA9">
              <w:rPr>
                <w:b w:val="0"/>
                <w:sz w:val="24"/>
                <w:szCs w:val="24"/>
                <w:lang w:eastAsia="en-US"/>
              </w:rPr>
              <w:t>0</w:t>
            </w:r>
            <w:r w:rsidR="00217D4F">
              <w:rPr>
                <w:b w:val="0"/>
                <w:sz w:val="24"/>
                <w:szCs w:val="24"/>
                <w:lang w:eastAsia="en-US"/>
              </w:rPr>
              <w:t>1</w:t>
            </w:r>
            <w:r w:rsidR="00162FA9">
              <w:rPr>
                <w:b w:val="0"/>
                <w:sz w:val="24"/>
                <w:szCs w:val="24"/>
                <w:lang w:eastAsia="en-US"/>
              </w:rPr>
              <w:t>.12</w:t>
            </w:r>
            <w:r w:rsidR="00354599">
              <w:rPr>
                <w:b w:val="0"/>
                <w:sz w:val="24"/>
                <w:szCs w:val="24"/>
                <w:lang w:eastAsia="en-US"/>
              </w:rPr>
              <w:t>.2022г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., по месту нахождения Организатора, по адресу: 453266, Республика Башкортостан, г. Салават, ул. </w:t>
            </w:r>
            <w:bookmarkStart w:id="0" w:name="_GoBack"/>
            <w:bookmarkEnd w:id="0"/>
            <w:r>
              <w:rPr>
                <w:b w:val="0"/>
                <w:sz w:val="24"/>
                <w:szCs w:val="24"/>
                <w:lang w:eastAsia="en-US"/>
              </w:rPr>
              <w:t>Октябрьская, д.35, кабинет №506.</w:t>
            </w:r>
          </w:p>
        </w:tc>
      </w:tr>
      <w:tr w:rsidR="00AA3FE0" w:rsidTr="00A246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E0" w:rsidRDefault="00AA3FE0" w:rsidP="00A246B7">
            <w:pPr>
              <w:widowControl/>
              <w:adjustRightInd/>
              <w:spacing w:line="240" w:lineRule="auto"/>
              <w:jc w:val="left"/>
              <w:rPr>
                <w:b w:val="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E0" w:rsidRDefault="00AA3FE0" w:rsidP="00A246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Срок подведения итогов </w:t>
            </w:r>
          </w:p>
          <w:p w:rsidR="00AA3FE0" w:rsidRDefault="00AA3FE0" w:rsidP="00162FA9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Не позднее </w:t>
            </w:r>
            <w:r w:rsidR="00162FA9">
              <w:rPr>
                <w:b w:val="0"/>
                <w:sz w:val="24"/>
                <w:szCs w:val="24"/>
                <w:lang w:eastAsia="en-US"/>
              </w:rPr>
              <w:t>22.12</w:t>
            </w:r>
            <w:r w:rsidR="00354599">
              <w:rPr>
                <w:b w:val="0"/>
                <w:sz w:val="24"/>
                <w:szCs w:val="24"/>
                <w:lang w:eastAsia="en-US"/>
              </w:rPr>
              <w:t>.2022г</w:t>
            </w:r>
            <w:r>
              <w:rPr>
                <w:b w:val="0"/>
                <w:sz w:val="24"/>
                <w:szCs w:val="24"/>
                <w:lang w:eastAsia="en-US"/>
              </w:rPr>
              <w:t>. по месту нахождения Организатора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E0" w:rsidRDefault="00AA3FE0" w:rsidP="00A246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Срок подведения итогов </w:t>
            </w:r>
          </w:p>
          <w:p w:rsidR="00AA3FE0" w:rsidRDefault="00AA3FE0" w:rsidP="00162FA9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Не позднее </w:t>
            </w:r>
            <w:permStart w:id="567770437" w:edGrp="everyone"/>
            <w:r w:rsidR="00162FA9">
              <w:rPr>
                <w:b w:val="0"/>
                <w:sz w:val="24"/>
                <w:szCs w:val="24"/>
                <w:lang w:eastAsia="en-US"/>
              </w:rPr>
              <w:t>09.01</w:t>
            </w:r>
            <w:r w:rsidR="000604A4">
              <w:rPr>
                <w:b w:val="0"/>
                <w:sz w:val="24"/>
                <w:szCs w:val="24"/>
                <w:lang w:eastAsia="en-US"/>
              </w:rPr>
              <w:t>.</w:t>
            </w:r>
            <w:r w:rsidR="00162FA9">
              <w:rPr>
                <w:b w:val="0"/>
                <w:sz w:val="24"/>
                <w:szCs w:val="24"/>
                <w:lang w:eastAsia="en-US"/>
              </w:rPr>
              <w:t>2023г</w:t>
            </w:r>
            <w:permEnd w:id="567770437"/>
            <w:r>
              <w:rPr>
                <w:b w:val="0"/>
                <w:sz w:val="24"/>
                <w:szCs w:val="24"/>
                <w:lang w:eastAsia="en-US"/>
              </w:rPr>
              <w:t>. по месту нахождения Организатора</w:t>
            </w:r>
          </w:p>
        </w:tc>
      </w:tr>
    </w:tbl>
    <w:p w:rsidR="00B67718" w:rsidRDefault="00B67718"/>
    <w:sectPr w:rsidR="00B67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F1"/>
    <w:rsid w:val="000604A4"/>
    <w:rsid w:val="001331E0"/>
    <w:rsid w:val="00162FA9"/>
    <w:rsid w:val="00217D4F"/>
    <w:rsid w:val="002A0BF1"/>
    <w:rsid w:val="00354599"/>
    <w:rsid w:val="004666E6"/>
    <w:rsid w:val="005261E6"/>
    <w:rsid w:val="00633CAA"/>
    <w:rsid w:val="00662C8C"/>
    <w:rsid w:val="00695717"/>
    <w:rsid w:val="00776F31"/>
    <w:rsid w:val="00886452"/>
    <w:rsid w:val="00905830"/>
    <w:rsid w:val="0093273A"/>
    <w:rsid w:val="00964AB9"/>
    <w:rsid w:val="00A80E7D"/>
    <w:rsid w:val="00AA3FE0"/>
    <w:rsid w:val="00AD3E10"/>
    <w:rsid w:val="00B6498A"/>
    <w:rsid w:val="00B65336"/>
    <w:rsid w:val="00B67718"/>
    <w:rsid w:val="00BA1A3E"/>
    <w:rsid w:val="00CA2946"/>
    <w:rsid w:val="00D65D87"/>
    <w:rsid w:val="00E37D90"/>
    <w:rsid w:val="00F2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F1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F1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4</cp:revision>
  <cp:lastPrinted>2022-02-02T09:11:00Z</cp:lastPrinted>
  <dcterms:created xsi:type="dcterms:W3CDTF">2022-11-22T10:38:00Z</dcterms:created>
  <dcterms:modified xsi:type="dcterms:W3CDTF">2022-11-30T10:48:00Z</dcterms:modified>
</cp:coreProperties>
</file>